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A5A7" w14:textId="05CCB89F" w:rsidR="00D96048" w:rsidRPr="00EF299B" w:rsidRDefault="00EF299B" w:rsidP="00EF299B">
      <w:pPr>
        <w:snapToGrid w:val="0"/>
        <w:jc w:val="center"/>
        <w:rPr>
          <w:rFonts w:ascii="メイリオ" w:eastAsia="メイリオ" w:hAnsi="メイリオ"/>
          <w:b/>
          <w:bCs/>
          <w:sz w:val="24"/>
        </w:rPr>
      </w:pPr>
      <w:r w:rsidRPr="00EF299B">
        <w:rPr>
          <w:rFonts w:ascii="メイリオ" w:eastAsia="メイリオ" w:hAnsi="メイリオ" w:hint="eastAsia"/>
          <w:b/>
          <w:bCs/>
          <w:sz w:val="24"/>
        </w:rPr>
        <w:t xml:space="preserve">2025年度　</w:t>
      </w:r>
      <w:r w:rsidR="004E616E" w:rsidRPr="00EF299B">
        <w:rPr>
          <w:rFonts w:ascii="メイリオ" w:eastAsia="メイリオ" w:hAnsi="メイリオ" w:hint="eastAsia"/>
          <w:b/>
          <w:bCs/>
          <w:sz w:val="24"/>
        </w:rPr>
        <w:t>社会学部</w:t>
      </w:r>
      <w:r w:rsidR="004B17CE" w:rsidRPr="00EF299B">
        <w:rPr>
          <w:rFonts w:ascii="メイリオ" w:eastAsia="メイリオ" w:hAnsi="メイリオ" w:hint="eastAsia"/>
          <w:b/>
          <w:bCs/>
          <w:sz w:val="24"/>
        </w:rPr>
        <w:t>「専門演習</w:t>
      </w:r>
      <w:r w:rsidR="00FF17C8" w:rsidRPr="00EF299B">
        <w:rPr>
          <w:rFonts w:ascii="メイリオ" w:eastAsia="メイリオ" w:hAnsi="メイリオ" w:hint="eastAsia"/>
          <w:b/>
          <w:bCs/>
          <w:sz w:val="24"/>
        </w:rPr>
        <w:t>2</w:t>
      </w:r>
      <w:r w:rsidR="00FF17C8" w:rsidRPr="00EF299B">
        <w:rPr>
          <w:rFonts w:ascii="メイリオ" w:eastAsia="メイリオ" w:hAnsi="メイリオ"/>
          <w:b/>
          <w:bCs/>
          <w:sz w:val="24"/>
        </w:rPr>
        <w:t>A</w:t>
      </w:r>
      <w:r w:rsidR="00FF17C8" w:rsidRPr="00EF299B">
        <w:rPr>
          <w:rFonts w:ascii="メイリオ" w:eastAsia="メイリオ" w:hAnsi="メイリオ" w:hint="eastAsia"/>
          <w:b/>
          <w:bCs/>
          <w:sz w:val="24"/>
        </w:rPr>
        <w:t>・2</w:t>
      </w:r>
      <w:r w:rsidR="00FF17C8" w:rsidRPr="00EF299B">
        <w:rPr>
          <w:rFonts w:ascii="メイリオ" w:eastAsia="メイリオ" w:hAnsi="メイリオ"/>
          <w:b/>
          <w:bCs/>
          <w:sz w:val="24"/>
        </w:rPr>
        <w:t>B</w:t>
      </w:r>
      <w:r w:rsidR="004B17CE" w:rsidRPr="00EF299B">
        <w:rPr>
          <w:rFonts w:ascii="メイリオ" w:eastAsia="メイリオ" w:hAnsi="メイリオ" w:hint="eastAsia"/>
          <w:b/>
          <w:bCs/>
          <w:sz w:val="24"/>
        </w:rPr>
        <w:t>」</w:t>
      </w:r>
      <w:r w:rsidR="00252491" w:rsidRPr="00EF299B">
        <w:rPr>
          <w:rFonts w:ascii="メイリオ" w:eastAsia="メイリオ" w:hAnsi="メイリオ" w:hint="eastAsia"/>
          <w:b/>
          <w:bCs/>
          <w:sz w:val="24"/>
        </w:rPr>
        <w:t>履修</w:t>
      </w:r>
      <w:r w:rsidR="00A4388E" w:rsidRPr="00EF299B">
        <w:rPr>
          <w:rFonts w:ascii="メイリオ" w:eastAsia="メイリオ" w:hAnsi="メイリオ" w:hint="eastAsia"/>
          <w:b/>
          <w:bCs/>
          <w:sz w:val="24"/>
        </w:rPr>
        <w:t>希望</w:t>
      </w:r>
      <w:r w:rsidR="00252491" w:rsidRPr="00EF299B">
        <w:rPr>
          <w:rFonts w:ascii="メイリオ" w:eastAsia="メイリオ" w:hAnsi="メイリオ" w:hint="eastAsia"/>
          <w:b/>
          <w:bCs/>
          <w:sz w:val="24"/>
        </w:rPr>
        <w:t>届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268"/>
        <w:gridCol w:w="1134"/>
        <w:gridCol w:w="709"/>
        <w:gridCol w:w="3402"/>
      </w:tblGrid>
      <w:tr w:rsidR="00FD0082" w:rsidRPr="00EF299B" w14:paraId="4B476B80" w14:textId="77777777" w:rsidTr="00EF299B">
        <w:trPr>
          <w:trHeight w:val="5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27DD6B" w14:textId="77777777" w:rsidR="00FD0082" w:rsidRPr="00EF299B" w:rsidRDefault="00FD0082" w:rsidP="00EF299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所属</w:t>
            </w:r>
          </w:p>
        </w:tc>
        <w:tc>
          <w:tcPr>
            <w:tcW w:w="311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2664556" w14:textId="77777777" w:rsidR="00FD0082" w:rsidRPr="00EF299B" w:rsidRDefault="00FD0082" w:rsidP="00EF299B">
            <w:pPr>
              <w:snapToGrid w:val="0"/>
              <w:ind w:rightChars="17" w:right="3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 w:val="18"/>
                <w:szCs w:val="18"/>
              </w:rPr>
              <w:t xml:space="preserve">学科　　　　　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ECA8F" w14:textId="443A896E" w:rsidR="00FD0082" w:rsidRPr="00EF299B" w:rsidRDefault="00FD0082" w:rsidP="00EF299B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B361" w14:textId="4F51EFED" w:rsidR="00FD0082" w:rsidRPr="00EF299B" w:rsidRDefault="00FD0082" w:rsidP="00EF299B">
            <w:pPr>
              <w:snapToGrid w:val="0"/>
              <w:ind w:rightChars="215" w:right="471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D0082" w:rsidRPr="00EF299B" w14:paraId="0D8ED0BF" w14:textId="77777777" w:rsidTr="00EF299B">
        <w:trPr>
          <w:trHeight w:val="5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F3F07C" w14:textId="5BE61F0C" w:rsidR="00FD0082" w:rsidRPr="00EF299B" w:rsidRDefault="00EF299B" w:rsidP="00EF299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bookmarkStart w:id="0" w:name="_Hlk187514176"/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学生番号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25D767F" w14:textId="77777777" w:rsidR="00FD0082" w:rsidRPr="00EF299B" w:rsidRDefault="00FD0082" w:rsidP="00EF299B">
            <w:pPr>
              <w:snapToGrid w:val="0"/>
              <w:ind w:rightChars="17" w:right="3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3697E1D8" w14:textId="4B2029BD" w:rsidR="00FD0082" w:rsidRPr="00EF299B" w:rsidRDefault="00EF299B" w:rsidP="00EF299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14:paraId="7BBFF109" w14:textId="77777777" w:rsidR="00FD0082" w:rsidRPr="00EF299B" w:rsidRDefault="00FD0082" w:rsidP="00EF299B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bookmarkEnd w:id="0"/>
      <w:tr w:rsidR="00162FF3" w:rsidRPr="00EF299B" w14:paraId="1DCB702E" w14:textId="77777777" w:rsidTr="008E608D">
        <w:trPr>
          <w:trHeight w:val="581"/>
        </w:trPr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3AEAE735" w14:textId="77777777" w:rsidR="00162FF3" w:rsidRPr="00EF299B" w:rsidRDefault="00162FF3" w:rsidP="00EF299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科目名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B4C274" w14:textId="77777777" w:rsidR="00162FF3" w:rsidRPr="00EF299B" w:rsidRDefault="00162FF3" w:rsidP="00EF299B">
            <w:pPr>
              <w:pStyle w:val="a8"/>
              <w:snapToGrid w:val="0"/>
              <w:ind w:leftChars="0" w:left="36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4D30E" w14:textId="55C9B076" w:rsidR="00162FF3" w:rsidRPr="00EF299B" w:rsidRDefault="00162FF3" w:rsidP="00EF299B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専門演習２Ａ（春学期）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17DAE" w14:textId="77777777" w:rsidR="00162FF3" w:rsidRPr="00EF299B" w:rsidRDefault="00162FF3" w:rsidP="00EF299B">
            <w:pPr>
              <w:pStyle w:val="a8"/>
              <w:snapToGrid w:val="0"/>
              <w:ind w:leftChars="0" w:left="36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DEF3B87" w14:textId="77777777" w:rsidR="00162FF3" w:rsidRPr="00EF299B" w:rsidRDefault="00162FF3" w:rsidP="00EF299B">
            <w:pPr>
              <w:snapToGrid w:val="0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専門演習２Ｂ（秋学期）</w:t>
            </w:r>
          </w:p>
        </w:tc>
      </w:tr>
      <w:tr w:rsidR="00162FF3" w:rsidRPr="00EF299B" w14:paraId="520EF9B0" w14:textId="77777777" w:rsidTr="008E608D">
        <w:trPr>
          <w:trHeight w:val="251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9B48CA" w14:textId="77777777" w:rsidR="00162FF3" w:rsidRPr="00EF299B" w:rsidRDefault="00162FF3" w:rsidP="00EF299B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364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00442A14" w14:textId="181B5FE3" w:rsidR="00162FF3" w:rsidRPr="00EF299B" w:rsidRDefault="00162FF3" w:rsidP="00EF299B">
            <w:pPr>
              <w:snapToGrid w:val="0"/>
              <w:ind w:leftChars="-371" w:left="2" w:hangingChars="431" w:hanging="815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 w:val="18"/>
                <w:szCs w:val="18"/>
              </w:rPr>
              <w:t>＊今年度</w:t>
            </w:r>
            <w:r w:rsidR="00256A8A" w:rsidRPr="00EF299B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Pr="00EF299B">
              <w:rPr>
                <w:rFonts w:ascii="メイリオ" w:eastAsia="メイリオ" w:hAnsi="メイリオ" w:hint="eastAsia"/>
                <w:sz w:val="18"/>
                <w:szCs w:val="18"/>
              </w:rPr>
              <w:t>履修を希望する科目に〇を付けてください。</w:t>
            </w:r>
          </w:p>
        </w:tc>
      </w:tr>
      <w:tr w:rsidR="00095356" w:rsidRPr="00EF299B" w14:paraId="1C1B07DE" w14:textId="77777777" w:rsidTr="00EF299B">
        <w:trPr>
          <w:trHeight w:val="608"/>
        </w:trPr>
        <w:tc>
          <w:tcPr>
            <w:tcW w:w="5387" w:type="dxa"/>
            <w:gridSpan w:val="4"/>
            <w:shd w:val="clear" w:color="auto" w:fill="DEEAF6" w:themeFill="accent5" w:themeFillTint="33"/>
            <w:vAlign w:val="center"/>
          </w:tcPr>
          <w:p w14:paraId="238DA62A" w14:textId="77777777" w:rsidR="004D52F0" w:rsidRPr="00EF299B" w:rsidRDefault="00C03D69" w:rsidP="00EF299B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「専門</w:t>
            </w:r>
            <w:r w:rsidR="00A037FA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演習</w:t>
            </w:r>
            <w:r w:rsidR="00A15013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2</w:t>
            </w:r>
            <w:r w:rsidR="00A15013" w:rsidRPr="00EF299B">
              <w:rPr>
                <w:rFonts w:ascii="メイリオ" w:eastAsia="メイリオ" w:hAnsi="メイリオ"/>
                <w:b/>
                <w:bCs/>
                <w:sz w:val="18"/>
                <w:szCs w:val="18"/>
              </w:rPr>
              <w:t>A</w:t>
            </w:r>
            <w:r w:rsidR="00A15013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・2</w:t>
            </w:r>
            <w:r w:rsidR="00A15013" w:rsidRPr="00EF299B">
              <w:rPr>
                <w:rFonts w:ascii="メイリオ" w:eastAsia="メイリオ" w:hAnsi="メイリオ"/>
                <w:b/>
                <w:bCs/>
                <w:sz w:val="18"/>
                <w:szCs w:val="18"/>
              </w:rPr>
              <w:t>B</w:t>
            </w:r>
            <w:r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」</w:t>
            </w:r>
            <w:r w:rsidR="00BB2DA7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担当教員</w:t>
            </w:r>
            <w:r w:rsidR="0033460C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のサインま</w:t>
            </w:r>
            <w:r w:rsidR="00095356" w:rsidRPr="00EF299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たは捺印</w:t>
            </w:r>
          </w:p>
        </w:tc>
        <w:tc>
          <w:tcPr>
            <w:tcW w:w="4111" w:type="dxa"/>
            <w:gridSpan w:val="2"/>
            <w:vAlign w:val="center"/>
          </w:tcPr>
          <w:p w14:paraId="0C2C573A" w14:textId="4BC5F821" w:rsidR="00440820" w:rsidRPr="00EF299B" w:rsidRDefault="004E616E" w:rsidP="00EF299B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</w:t>
            </w:r>
            <w:r w:rsidR="00C87A8C" w:rsidRPr="00EF299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EF299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EF299B">
              <w:rPr>
                <w:rFonts w:ascii="メイリオ" w:eastAsia="メイリオ" w:hAnsi="メイリオ" w:hint="eastAsia"/>
                <w:sz w:val="18"/>
                <w:szCs w:val="18"/>
              </w:rPr>
              <w:t>印</w:t>
            </w:r>
          </w:p>
        </w:tc>
      </w:tr>
      <w:tr w:rsidR="00747D3B" w:rsidRPr="00EF299B" w14:paraId="18D45FD8" w14:textId="77777777" w:rsidTr="00EF299B">
        <w:trPr>
          <w:trHeight w:val="3635"/>
        </w:trPr>
        <w:tc>
          <w:tcPr>
            <w:tcW w:w="9498" w:type="dxa"/>
            <w:gridSpan w:val="6"/>
            <w:shd w:val="clear" w:color="auto" w:fill="auto"/>
          </w:tcPr>
          <w:p w14:paraId="5409812D" w14:textId="77777777" w:rsidR="00747D3B" w:rsidRPr="00EF299B" w:rsidRDefault="00747D3B" w:rsidP="00EF299B">
            <w:pPr>
              <w:pStyle w:val="a3"/>
              <w:tabs>
                <w:tab w:val="clear" w:pos="4252"/>
                <w:tab w:val="clear" w:pos="8504"/>
              </w:tabs>
              <w:rPr>
                <w:rFonts w:ascii="メイリオ" w:eastAsia="メイリオ" w:hAnsi="メイリオ"/>
                <w:b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b/>
                <w:szCs w:val="18"/>
              </w:rPr>
              <w:t>【履修希望の理由】</w:t>
            </w:r>
          </w:p>
          <w:p w14:paraId="0BAD77AA" w14:textId="299B9660" w:rsidR="00272BE1" w:rsidRPr="00272BE1" w:rsidRDefault="00272BE1" w:rsidP="00EF299B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66DA5F5" w14:textId="77777777" w:rsidR="00440820" w:rsidRPr="00272BE1" w:rsidRDefault="00440820" w:rsidP="00EF299B">
      <w:pPr>
        <w:snapToGrid w:val="0"/>
        <w:spacing w:afterLines="50" w:after="182" w:line="280" w:lineRule="exact"/>
        <w:rPr>
          <w:rFonts w:ascii="メイリオ" w:eastAsia="メイリオ" w:hAnsi="メイリオ"/>
          <w:sz w:val="16"/>
          <w:szCs w:val="16"/>
        </w:rPr>
      </w:pPr>
      <w:r w:rsidRPr="00272BE1">
        <w:rPr>
          <w:rFonts w:ascii="メイリオ" w:eastAsia="メイリオ" w:hAnsi="メイリオ" w:hint="eastAsia"/>
          <w:sz w:val="16"/>
          <w:szCs w:val="16"/>
        </w:rPr>
        <w:t>＊この</w:t>
      </w:r>
      <w:r w:rsidR="00064A34" w:rsidRPr="00272BE1">
        <w:rPr>
          <w:rFonts w:ascii="メイリオ" w:eastAsia="メイリオ" w:hAnsi="メイリオ" w:hint="eastAsia"/>
          <w:sz w:val="16"/>
          <w:szCs w:val="16"/>
        </w:rPr>
        <w:t>届</w:t>
      </w:r>
      <w:r w:rsidRPr="00272BE1">
        <w:rPr>
          <w:rFonts w:ascii="メイリオ" w:eastAsia="メイリオ" w:hAnsi="メイリオ" w:hint="eastAsia"/>
          <w:sz w:val="16"/>
          <w:szCs w:val="16"/>
        </w:rPr>
        <w:t>で収集した個人情報は、「専門演習2A・2B」の履修登録に関する問い合わせおよび授業運営</w:t>
      </w:r>
      <w:r w:rsidR="00064A34" w:rsidRPr="00272BE1">
        <w:rPr>
          <w:rFonts w:ascii="メイリオ" w:eastAsia="メイリオ" w:hAnsi="メイリオ" w:hint="eastAsia"/>
          <w:sz w:val="16"/>
          <w:szCs w:val="16"/>
        </w:rPr>
        <w:t>の</w:t>
      </w:r>
      <w:r w:rsidRPr="00272BE1">
        <w:rPr>
          <w:rFonts w:ascii="メイリオ" w:eastAsia="メイリオ" w:hAnsi="メイリオ" w:hint="eastAsia"/>
          <w:sz w:val="16"/>
          <w:szCs w:val="16"/>
        </w:rPr>
        <w:t>業務に利用します。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33A9" w:rsidRPr="00EF299B" w14:paraId="648C7034" w14:textId="77777777" w:rsidTr="00EF299B">
        <w:trPr>
          <w:trHeight w:val="1669"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F077D" w14:textId="34D00D19" w:rsidR="00B533A9" w:rsidRPr="00EF299B" w:rsidRDefault="00B533A9" w:rsidP="00EF299B">
            <w:pPr>
              <w:pStyle w:val="a3"/>
              <w:tabs>
                <w:tab w:val="clear" w:pos="4252"/>
                <w:tab w:val="clear" w:pos="8504"/>
              </w:tabs>
              <w:rPr>
                <w:rFonts w:ascii="メイリオ" w:eastAsia="メイリオ" w:hAnsi="メイリオ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Cs w:val="18"/>
              </w:rPr>
              <w:t>この届は、以下のいずれかに該当する者が履修（再履修を含む）を希望する場合に提出する。</w:t>
            </w:r>
          </w:p>
          <w:p w14:paraId="349F03ED" w14:textId="3B2B2839" w:rsidR="00B533A9" w:rsidRPr="00EF299B" w:rsidRDefault="00B533A9" w:rsidP="00EF299B">
            <w:pPr>
              <w:pStyle w:val="a3"/>
              <w:tabs>
                <w:tab w:val="clear" w:pos="4252"/>
                <w:tab w:val="clear" w:pos="8504"/>
              </w:tabs>
              <w:rPr>
                <w:rFonts w:ascii="メイリオ" w:eastAsia="メイリオ" w:hAnsi="メイリオ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Cs w:val="18"/>
              </w:rPr>
              <w:t>・「専門演習２」を履修したが不合格 もしくは 「専門演習２」を履修したが当該年度に休学した者</w:t>
            </w:r>
          </w:p>
          <w:p w14:paraId="536679CE" w14:textId="77777777" w:rsidR="00B533A9" w:rsidRPr="00EF299B" w:rsidRDefault="00B533A9" w:rsidP="00EF299B">
            <w:pPr>
              <w:pStyle w:val="a3"/>
              <w:tabs>
                <w:tab w:val="clear" w:pos="4252"/>
                <w:tab w:val="clear" w:pos="8504"/>
              </w:tabs>
              <w:rPr>
                <w:rFonts w:ascii="メイリオ" w:eastAsia="メイリオ" w:hAnsi="メイリオ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Cs w:val="18"/>
              </w:rPr>
              <w:t>・「専門演習2</w:t>
            </w:r>
            <w:r w:rsidRPr="00EF299B">
              <w:rPr>
                <w:rFonts w:ascii="メイリオ" w:eastAsia="メイリオ" w:hAnsi="メイリオ"/>
                <w:szCs w:val="18"/>
              </w:rPr>
              <w:t>A</w:t>
            </w:r>
            <w:r w:rsidRPr="00EF299B">
              <w:rPr>
                <w:rFonts w:ascii="メイリオ" w:eastAsia="メイリオ" w:hAnsi="メイリオ" w:hint="eastAsia"/>
                <w:szCs w:val="18"/>
              </w:rPr>
              <w:t>」を履修したが不合格 もしくは 「専門演習2</w:t>
            </w:r>
            <w:r w:rsidRPr="00EF299B">
              <w:rPr>
                <w:rFonts w:ascii="メイリオ" w:eastAsia="メイリオ" w:hAnsi="メイリオ"/>
                <w:szCs w:val="18"/>
              </w:rPr>
              <w:t>A</w:t>
            </w:r>
            <w:r w:rsidRPr="00EF299B">
              <w:rPr>
                <w:rFonts w:ascii="メイリオ" w:eastAsia="メイリオ" w:hAnsi="メイリオ" w:hint="eastAsia"/>
                <w:szCs w:val="18"/>
              </w:rPr>
              <w:t>」を履修したが当該学期を休学した者</w:t>
            </w:r>
          </w:p>
          <w:p w14:paraId="1D5BC475" w14:textId="77777777" w:rsidR="00B533A9" w:rsidRPr="00EF299B" w:rsidRDefault="00B533A9" w:rsidP="00EF299B">
            <w:pPr>
              <w:pStyle w:val="a3"/>
              <w:tabs>
                <w:tab w:val="clear" w:pos="4252"/>
                <w:tab w:val="clear" w:pos="8504"/>
              </w:tabs>
              <w:rPr>
                <w:rFonts w:ascii="メイリオ" w:eastAsia="メイリオ" w:hAnsi="メイリオ"/>
                <w:szCs w:val="18"/>
              </w:rPr>
            </w:pPr>
            <w:r w:rsidRPr="00EF299B">
              <w:rPr>
                <w:rFonts w:ascii="メイリオ" w:eastAsia="メイリオ" w:hAnsi="メイリオ" w:hint="eastAsia"/>
                <w:szCs w:val="18"/>
              </w:rPr>
              <w:t>・「専門演習2</w:t>
            </w:r>
            <w:r w:rsidRPr="00EF299B">
              <w:rPr>
                <w:rFonts w:ascii="メイリオ" w:eastAsia="メイリオ" w:hAnsi="メイリオ"/>
                <w:szCs w:val="18"/>
              </w:rPr>
              <w:t>B</w:t>
            </w:r>
            <w:r w:rsidRPr="00EF299B">
              <w:rPr>
                <w:rFonts w:ascii="メイリオ" w:eastAsia="メイリオ" w:hAnsi="メイリオ" w:hint="eastAsia"/>
                <w:szCs w:val="18"/>
              </w:rPr>
              <w:t>」を履修したが不合格 もしくは 「専門演習2</w:t>
            </w:r>
            <w:r w:rsidRPr="00EF299B">
              <w:rPr>
                <w:rFonts w:ascii="メイリオ" w:eastAsia="メイリオ" w:hAnsi="メイリオ"/>
                <w:szCs w:val="18"/>
              </w:rPr>
              <w:t>B</w:t>
            </w:r>
            <w:r w:rsidRPr="00EF299B">
              <w:rPr>
                <w:rFonts w:ascii="メイリオ" w:eastAsia="メイリオ" w:hAnsi="メイリオ" w:hint="eastAsia"/>
                <w:szCs w:val="18"/>
              </w:rPr>
              <w:t>」を履修したが当該学期を休学した者</w:t>
            </w:r>
          </w:p>
        </w:tc>
      </w:tr>
    </w:tbl>
    <w:p w14:paraId="0BD30E11" w14:textId="46DE49B9" w:rsidR="00064A34" w:rsidRPr="00EF299B" w:rsidRDefault="00EF299B" w:rsidP="00EF299B">
      <w:pPr>
        <w:pStyle w:val="a3"/>
        <w:tabs>
          <w:tab w:val="clear" w:pos="4252"/>
          <w:tab w:val="clear" w:pos="8504"/>
        </w:tabs>
        <w:spacing w:beforeLines="50" w:before="182"/>
        <w:rPr>
          <w:rFonts w:ascii="メイリオ" w:eastAsia="メイリオ" w:hAnsi="メイリオ"/>
          <w:b/>
          <w:bCs/>
          <w:sz w:val="21"/>
          <w:szCs w:val="21"/>
        </w:rPr>
      </w:pPr>
      <w:r w:rsidRPr="00EF299B">
        <w:rPr>
          <w:rFonts w:ascii="メイリオ" w:eastAsia="メイリオ" w:hAnsi="メイリオ" w:hint="eastAsia"/>
          <w:b/>
          <w:bCs/>
          <w:sz w:val="21"/>
          <w:szCs w:val="21"/>
        </w:rPr>
        <w:t>■</w:t>
      </w:r>
      <w:r w:rsidR="00683425" w:rsidRPr="00EF299B">
        <w:rPr>
          <w:rFonts w:ascii="メイリオ" w:eastAsia="メイリオ" w:hAnsi="メイリオ" w:hint="eastAsia"/>
          <w:b/>
          <w:bCs/>
          <w:sz w:val="21"/>
          <w:szCs w:val="21"/>
        </w:rPr>
        <w:t>確認事項</w:t>
      </w:r>
    </w:p>
    <w:p w14:paraId="3ACF525B" w14:textId="450C94BE" w:rsidR="00C41657" w:rsidRPr="00EF299B" w:rsidRDefault="00EF299B" w:rsidP="00EF299B">
      <w:pPr>
        <w:pStyle w:val="a3"/>
        <w:tabs>
          <w:tab w:val="clear" w:pos="4252"/>
          <w:tab w:val="clear" w:pos="8504"/>
        </w:tabs>
        <w:ind w:leftChars="110" w:left="430" w:hangingChars="100" w:hanging="189"/>
        <w:rPr>
          <w:rFonts w:ascii="メイリオ" w:eastAsia="メイリオ" w:hAnsi="メイリオ"/>
          <w:szCs w:val="18"/>
        </w:rPr>
      </w:pPr>
      <w:bookmarkStart w:id="1" w:name="_Hlk187514887"/>
      <w:r>
        <w:rPr>
          <w:rFonts w:ascii="メイリオ" w:eastAsia="メイリオ" w:hAnsi="メイリオ" w:hint="eastAsia"/>
          <w:szCs w:val="18"/>
        </w:rPr>
        <w:t>・</w:t>
      </w:r>
      <w:r w:rsidRPr="00EF299B">
        <w:rPr>
          <w:rFonts w:ascii="メイリオ" w:eastAsia="メイリオ" w:hAnsi="メイリオ" w:hint="eastAsia"/>
          <w:szCs w:val="18"/>
        </w:rPr>
        <w:t>履修が認められた場合、大学が履修登録を行う。授業期間開始前に履修登録状況画面で当該科目が</w:t>
      </w:r>
      <w:bookmarkEnd w:id="1"/>
      <w:r w:rsidRPr="00E05DC4">
        <w:rPr>
          <w:rFonts w:ascii="メイリオ" w:eastAsia="メイリオ" w:hAnsi="メイリオ" w:hint="eastAsia"/>
          <w:szCs w:val="18"/>
        </w:rPr>
        <w:t>正しく登録されているか、自分自身で必ず確認すること。</w:t>
      </w:r>
    </w:p>
    <w:p w14:paraId="3E973F08" w14:textId="0EB305B5" w:rsidR="00C03D69" w:rsidRPr="00EF299B" w:rsidRDefault="00EF299B" w:rsidP="00EF299B">
      <w:pPr>
        <w:pStyle w:val="a3"/>
        <w:tabs>
          <w:tab w:val="clear" w:pos="4252"/>
          <w:tab w:val="clear" w:pos="8504"/>
        </w:tabs>
        <w:ind w:leftChars="110" w:left="430" w:hangingChars="100" w:hanging="189"/>
        <w:rPr>
          <w:rFonts w:ascii="メイリオ" w:eastAsia="メイリオ" w:hAnsi="メイリオ"/>
          <w:szCs w:val="18"/>
        </w:rPr>
      </w:pPr>
      <w:r>
        <w:rPr>
          <w:rFonts w:ascii="メイリオ" w:eastAsia="メイリオ" w:hAnsi="メイリオ" w:hint="eastAsia"/>
          <w:szCs w:val="18"/>
        </w:rPr>
        <w:t>・</w:t>
      </w:r>
      <w:r w:rsidR="006C4270" w:rsidRPr="00EF299B">
        <w:rPr>
          <w:rFonts w:ascii="メイリオ" w:eastAsia="メイリオ" w:hAnsi="メイリオ" w:hint="eastAsia"/>
          <w:szCs w:val="18"/>
        </w:rPr>
        <w:t>履修が認められた場合、当該年度</w:t>
      </w:r>
      <w:r w:rsidR="0033460C" w:rsidRPr="00EF299B">
        <w:rPr>
          <w:rFonts w:ascii="メイリオ" w:eastAsia="メイリオ" w:hAnsi="メイリオ" w:hint="eastAsia"/>
          <w:szCs w:val="18"/>
        </w:rPr>
        <w:t>途中</w:t>
      </w:r>
      <w:r w:rsidR="006C4270" w:rsidRPr="00EF299B">
        <w:rPr>
          <w:rFonts w:ascii="メイリオ" w:eastAsia="メイリオ" w:hAnsi="メイリオ" w:hint="eastAsia"/>
          <w:szCs w:val="18"/>
        </w:rPr>
        <w:t>に</w:t>
      </w:r>
      <w:r w:rsidR="0033460C" w:rsidRPr="00EF299B">
        <w:rPr>
          <w:rFonts w:ascii="メイリオ" w:eastAsia="メイリオ" w:hAnsi="メイリオ" w:hint="eastAsia"/>
          <w:szCs w:val="18"/>
        </w:rPr>
        <w:t>「卒業研究」へ選択を変更</w:t>
      </w:r>
      <w:r w:rsidR="00C03D69" w:rsidRPr="00EF299B">
        <w:rPr>
          <w:rFonts w:ascii="メイリオ" w:eastAsia="メイリオ" w:hAnsi="メイリオ" w:hint="eastAsia"/>
          <w:szCs w:val="18"/>
        </w:rPr>
        <w:t>することはできない。</w:t>
      </w:r>
    </w:p>
    <w:p w14:paraId="52AB96F0" w14:textId="7D2FC866" w:rsidR="00F73FEB" w:rsidRPr="00EF299B" w:rsidRDefault="00EF299B" w:rsidP="00EF299B">
      <w:pPr>
        <w:pStyle w:val="a3"/>
        <w:tabs>
          <w:tab w:val="clear" w:pos="4252"/>
          <w:tab w:val="clear" w:pos="8504"/>
        </w:tabs>
        <w:spacing w:beforeLines="50" w:before="182"/>
        <w:rPr>
          <w:rFonts w:ascii="メイリオ" w:eastAsia="メイリオ" w:hAnsi="メイリオ"/>
          <w:szCs w:val="18"/>
        </w:rPr>
      </w:pPr>
      <w:r w:rsidRPr="00EF299B">
        <w:rPr>
          <w:rFonts w:ascii="メイリオ" w:eastAsia="メイリオ" w:hAnsi="メイリオ" w:hint="eastAsia"/>
          <w:b/>
          <w:bCs/>
          <w:sz w:val="21"/>
          <w:szCs w:val="21"/>
        </w:rPr>
        <w:t>■</w:t>
      </w:r>
      <w:r w:rsidR="00F73FEB" w:rsidRPr="00EF299B"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提出先</w:t>
      </w:r>
      <w:r w:rsidRPr="00EF299B"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・提出期限</w:t>
      </w:r>
      <w:r>
        <w:rPr>
          <w:rFonts w:ascii="メイリオ" w:eastAsia="メイリオ" w:hAnsi="メイリオ"/>
          <w:kern w:val="0"/>
          <w:szCs w:val="18"/>
        </w:rPr>
        <w:tab/>
      </w:r>
      <w:r w:rsidR="00704B68" w:rsidRPr="00EF299B">
        <w:rPr>
          <w:rFonts w:ascii="メイリオ" w:eastAsia="メイリオ" w:hAnsi="メイリオ" w:hint="eastAsia"/>
          <w:szCs w:val="18"/>
        </w:rPr>
        <w:t>池袋キャンパス教務事務センター</w:t>
      </w:r>
    </w:p>
    <w:p w14:paraId="1BCA68CE" w14:textId="5DE95D41" w:rsidR="00D96048" w:rsidRPr="008E608D" w:rsidRDefault="00EE2043" w:rsidP="00EF299B">
      <w:pPr>
        <w:pStyle w:val="a3"/>
        <w:tabs>
          <w:tab w:val="clear" w:pos="4252"/>
          <w:tab w:val="clear" w:pos="8504"/>
        </w:tabs>
        <w:ind w:left="1680" w:firstLine="840"/>
        <w:rPr>
          <w:rFonts w:ascii="メイリオ" w:eastAsia="メイリオ" w:hAnsi="メイリオ"/>
          <w:b/>
          <w:bCs/>
          <w:szCs w:val="18"/>
        </w:rPr>
      </w:pPr>
      <w:r w:rsidRPr="008E608D">
        <w:rPr>
          <w:rFonts w:ascii="メイリオ" w:eastAsia="メイリオ" w:hAnsi="メイリオ" w:hint="eastAsia"/>
          <w:b/>
          <w:bCs/>
          <w:szCs w:val="18"/>
        </w:rPr>
        <w:t>202</w:t>
      </w:r>
      <w:r w:rsidR="00256A8A" w:rsidRPr="008E608D">
        <w:rPr>
          <w:rFonts w:ascii="メイリオ" w:eastAsia="メイリオ" w:hAnsi="メイリオ" w:hint="eastAsia"/>
          <w:b/>
          <w:bCs/>
          <w:szCs w:val="18"/>
        </w:rPr>
        <w:t>5</w:t>
      </w:r>
      <w:r w:rsidR="004B17CE" w:rsidRPr="008E608D">
        <w:rPr>
          <w:rFonts w:ascii="メイリオ" w:eastAsia="メイリオ" w:hAnsi="メイリオ" w:hint="eastAsia"/>
          <w:b/>
          <w:bCs/>
          <w:szCs w:val="18"/>
        </w:rPr>
        <w:t>年</w:t>
      </w:r>
      <w:r w:rsidR="00256A8A" w:rsidRPr="008E608D">
        <w:rPr>
          <w:rFonts w:ascii="メイリオ" w:eastAsia="メイリオ" w:hAnsi="メイリオ"/>
          <w:b/>
          <w:bCs/>
          <w:szCs w:val="18"/>
        </w:rPr>
        <w:t>3</w:t>
      </w:r>
      <w:r w:rsidR="004B17CE" w:rsidRPr="008E608D">
        <w:rPr>
          <w:rFonts w:ascii="メイリオ" w:eastAsia="メイリオ" w:hAnsi="メイリオ" w:hint="eastAsia"/>
          <w:b/>
          <w:bCs/>
          <w:szCs w:val="18"/>
        </w:rPr>
        <w:t>月</w:t>
      </w:r>
      <w:r w:rsidR="00064A34" w:rsidRPr="008E608D">
        <w:rPr>
          <w:rFonts w:ascii="メイリオ" w:eastAsia="メイリオ" w:hAnsi="メイリオ" w:hint="eastAsia"/>
          <w:b/>
          <w:bCs/>
          <w:szCs w:val="18"/>
        </w:rPr>
        <w:t>3</w:t>
      </w:r>
      <w:r w:rsidR="00256A8A" w:rsidRPr="008E608D">
        <w:rPr>
          <w:rFonts w:ascii="メイリオ" w:eastAsia="メイリオ" w:hAnsi="メイリオ"/>
          <w:b/>
          <w:bCs/>
          <w:szCs w:val="18"/>
        </w:rPr>
        <w:t>1</w:t>
      </w:r>
      <w:r w:rsidR="00064A34" w:rsidRPr="008E608D">
        <w:rPr>
          <w:rFonts w:ascii="メイリオ" w:eastAsia="メイリオ" w:hAnsi="メイリオ" w:hint="eastAsia"/>
          <w:b/>
          <w:bCs/>
          <w:szCs w:val="18"/>
        </w:rPr>
        <w:t>日(</w:t>
      </w:r>
      <w:r w:rsidR="00256A8A" w:rsidRPr="008E608D">
        <w:rPr>
          <w:rFonts w:ascii="メイリオ" w:eastAsia="メイリオ" w:hAnsi="メイリオ" w:hint="eastAsia"/>
          <w:b/>
          <w:bCs/>
          <w:szCs w:val="18"/>
        </w:rPr>
        <w:t>月</w:t>
      </w:r>
      <w:r w:rsidR="00064A34" w:rsidRPr="008E608D">
        <w:rPr>
          <w:rFonts w:ascii="メイリオ" w:eastAsia="メイリオ" w:hAnsi="メイリオ" w:hint="eastAsia"/>
          <w:b/>
          <w:bCs/>
          <w:szCs w:val="18"/>
        </w:rPr>
        <w:t xml:space="preserve">) </w:t>
      </w:r>
      <w:r w:rsidRPr="008E608D">
        <w:rPr>
          <w:rFonts w:ascii="メイリオ" w:eastAsia="メイリオ" w:hAnsi="メイリオ" w:hint="eastAsia"/>
          <w:b/>
          <w:bCs/>
          <w:szCs w:val="18"/>
        </w:rPr>
        <w:t>窓口終了</w:t>
      </w:r>
      <w:r w:rsidR="0026673D" w:rsidRPr="008E608D">
        <w:rPr>
          <w:rFonts w:ascii="メイリオ" w:eastAsia="メイリオ" w:hAnsi="メイリオ" w:hint="eastAsia"/>
          <w:b/>
          <w:bCs/>
          <w:szCs w:val="18"/>
        </w:rPr>
        <w:t>まで</w:t>
      </w:r>
    </w:p>
    <w:p w14:paraId="0F7C2F9B" w14:textId="635A599B" w:rsidR="00440820" w:rsidRPr="00EF299B" w:rsidRDefault="00EF299B" w:rsidP="008E608D">
      <w:pPr>
        <w:pStyle w:val="a3"/>
        <w:tabs>
          <w:tab w:val="clear" w:pos="4252"/>
          <w:tab w:val="clear" w:pos="8504"/>
        </w:tabs>
        <w:spacing w:beforeLines="50" w:before="182" w:afterLines="50" w:after="182"/>
        <w:rPr>
          <w:rFonts w:ascii="メイリオ" w:eastAsia="メイリオ" w:hAnsi="メイリオ" w:hint="eastAsia"/>
          <w:szCs w:val="18"/>
        </w:rPr>
      </w:pPr>
      <w:r>
        <w:rPr>
          <w:rFonts w:ascii="メイリオ" w:eastAsia="メイリオ" w:hAnsi="メイリオ" w:hint="eastAsia"/>
          <w:sz w:val="21"/>
          <w:szCs w:val="21"/>
        </w:rPr>
        <w:t>■</w:t>
      </w:r>
      <w:r w:rsidRPr="00E05DC4">
        <w:rPr>
          <w:rFonts w:ascii="メイリオ" w:eastAsia="メイリオ" w:hAnsi="メイリオ" w:hint="eastAsia"/>
          <w:b/>
          <w:bCs/>
          <w:sz w:val="21"/>
          <w:szCs w:val="21"/>
        </w:rPr>
        <w:t>問い合わせ</w:t>
      </w:r>
      <w:r w:rsidRPr="00E05DC4">
        <w:rPr>
          <w:rFonts w:ascii="メイリオ" w:eastAsia="メイリオ" w:hAnsi="メイリオ" w:hint="eastAsia"/>
          <w:szCs w:val="18"/>
        </w:rPr>
        <w:t xml:space="preserve">　</w:t>
      </w:r>
      <w:bookmarkStart w:id="2" w:name="_Hlk190862114"/>
      <w:r w:rsidRPr="00E05DC4">
        <w:fldChar w:fldCharType="begin"/>
      </w:r>
      <w:r w:rsidRPr="00E05DC4">
        <w:rPr>
          <w:rFonts w:ascii="メイリオ" w:eastAsia="メイリオ" w:hAnsi="メイリオ"/>
          <w:szCs w:val="18"/>
        </w:rPr>
        <w:instrText xml:space="preserve"> HYPERLINK "https://docs.google.com/forms/d/e/1FAIpQLSeyVy9JKIPkVREUeqZJ3kcaWkoDuX8IGvczFcrdThgsi1xiCg/viewform" </w:instrText>
      </w:r>
      <w:r w:rsidRPr="00E05DC4">
        <w:fldChar w:fldCharType="separate"/>
      </w:r>
      <w:r w:rsidRPr="00E05DC4">
        <w:rPr>
          <w:rStyle w:val="aa"/>
          <w:rFonts w:ascii="メイリオ" w:eastAsia="メイリオ" w:hAnsi="メイリオ" w:hint="eastAsia"/>
          <w:szCs w:val="18"/>
        </w:rPr>
        <w:t>履修に関する問い合わせ</w:t>
      </w:r>
      <w:r w:rsidRPr="00E05DC4">
        <w:rPr>
          <w:rStyle w:val="aa"/>
          <w:rFonts w:ascii="メイリオ" w:eastAsia="メイリオ" w:hAnsi="メイリオ"/>
          <w:szCs w:val="18"/>
        </w:rPr>
        <w:fldChar w:fldCharType="end"/>
      </w:r>
      <w:r w:rsidRPr="00E05DC4">
        <w:rPr>
          <w:rStyle w:val="aa"/>
          <w:rFonts w:ascii="メイリオ" w:eastAsia="メイリオ" w:hAnsi="メイリオ" w:hint="eastAsia"/>
          <w:szCs w:val="18"/>
        </w:rPr>
        <w:t xml:space="preserve"> </w:t>
      </w:r>
      <w:r>
        <w:rPr>
          <w:rFonts w:ascii="メイリオ" w:eastAsia="メイリオ" w:hAnsi="メイリオ" w:hint="eastAsia"/>
          <w:szCs w:val="18"/>
        </w:rPr>
        <w:t>フォームか</w:t>
      </w:r>
      <w:r w:rsidRPr="00E05DC4">
        <w:rPr>
          <w:rFonts w:ascii="メイリオ" w:eastAsia="メイリオ" w:hAnsi="メイリオ" w:hint="eastAsia"/>
          <w:szCs w:val="18"/>
        </w:rPr>
        <w:t>ら送信すること</w:t>
      </w:r>
      <w:bookmarkEnd w:id="2"/>
    </w:p>
    <w:tbl>
      <w:tblPr>
        <w:tblStyle w:val="a9"/>
        <w:tblW w:w="9498" w:type="dxa"/>
        <w:tblLook w:val="04A0" w:firstRow="1" w:lastRow="0" w:firstColumn="1" w:lastColumn="0" w:noHBand="0" w:noVBand="1"/>
      </w:tblPr>
      <w:tblGrid>
        <w:gridCol w:w="1276"/>
        <w:gridCol w:w="2410"/>
        <w:gridCol w:w="2977"/>
        <w:gridCol w:w="1417"/>
        <w:gridCol w:w="1418"/>
      </w:tblGrid>
      <w:tr w:rsidR="0048148C" w:rsidRPr="00EF299B" w14:paraId="361BF665" w14:textId="77777777" w:rsidTr="00272BE1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A3B0A27" w14:textId="77777777" w:rsidR="0048148C" w:rsidRPr="00EF299B" w:rsidRDefault="0048148C" w:rsidP="00272BE1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bookmarkStart w:id="3" w:name="_Hlk187515022"/>
            <w:r w:rsidRPr="00EF299B">
              <w:rPr>
                <w:rFonts w:ascii="メイリオ" w:eastAsia="メイリオ" w:hAnsi="メイリオ" w:hint="eastAsia"/>
                <w:sz w:val="16"/>
                <w:szCs w:val="16"/>
              </w:rPr>
              <w:t>事務使用欄</w:t>
            </w:r>
          </w:p>
        </w:tc>
        <w:tc>
          <w:tcPr>
            <w:tcW w:w="2410" w:type="dxa"/>
            <w:vMerge w:val="restart"/>
          </w:tcPr>
          <w:p w14:paraId="36014087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EF299B">
              <w:rPr>
                <w:rFonts w:ascii="メイリオ" w:eastAsia="メイリオ" w:hAnsi="メイリオ" w:hint="eastAsia"/>
                <w:sz w:val="16"/>
                <w:szCs w:val="16"/>
              </w:rPr>
              <w:t>受付印</w:t>
            </w:r>
          </w:p>
        </w:tc>
        <w:tc>
          <w:tcPr>
            <w:tcW w:w="2977" w:type="dxa"/>
          </w:tcPr>
          <w:p w14:paraId="69154405" w14:textId="77777777" w:rsidR="0048148C" w:rsidRPr="00EF299B" w:rsidRDefault="00467177" w:rsidP="00EF299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F299B"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</w:tc>
        <w:tc>
          <w:tcPr>
            <w:tcW w:w="1417" w:type="dxa"/>
          </w:tcPr>
          <w:p w14:paraId="6FDF70DE" w14:textId="77777777" w:rsidR="0048148C" w:rsidRPr="00EF299B" w:rsidRDefault="0048148C" w:rsidP="00EF299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F299B">
              <w:rPr>
                <w:rFonts w:ascii="メイリオ" w:eastAsia="メイリオ" w:hAnsi="メイリオ" w:hint="eastAsia"/>
                <w:sz w:val="16"/>
                <w:szCs w:val="16"/>
              </w:rPr>
              <w:t>科目コード</w:t>
            </w:r>
          </w:p>
        </w:tc>
        <w:tc>
          <w:tcPr>
            <w:tcW w:w="1418" w:type="dxa"/>
          </w:tcPr>
          <w:p w14:paraId="69F9FAEB" w14:textId="77777777" w:rsidR="0048148C" w:rsidRPr="00EF299B" w:rsidRDefault="0048148C" w:rsidP="00EF299B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F299B">
              <w:rPr>
                <w:rFonts w:ascii="メイリオ" w:eastAsia="メイリオ" w:hAnsi="メイリオ" w:hint="eastAsia"/>
                <w:sz w:val="16"/>
                <w:szCs w:val="16"/>
              </w:rPr>
              <w:t>履修登録日付</w:t>
            </w:r>
          </w:p>
        </w:tc>
      </w:tr>
      <w:tr w:rsidR="0048148C" w:rsidRPr="00EF299B" w14:paraId="44F6400F" w14:textId="77777777" w:rsidTr="00272BE1">
        <w:trPr>
          <w:trHeight w:val="1391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9C83F2E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22CB448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80D0F90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1AE63F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FFDE0B" w14:textId="77777777" w:rsidR="0048148C" w:rsidRPr="00EF299B" w:rsidRDefault="0048148C" w:rsidP="00EF299B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bookmarkEnd w:id="3"/>
    </w:tbl>
    <w:p w14:paraId="3604673A" w14:textId="77777777" w:rsidR="00440820" w:rsidRPr="00EF299B" w:rsidRDefault="00440820" w:rsidP="00EF299B">
      <w:pPr>
        <w:snapToGrid w:val="0"/>
        <w:rPr>
          <w:rFonts w:ascii="メイリオ" w:eastAsia="メイリオ" w:hAnsi="メイリオ"/>
          <w:sz w:val="16"/>
          <w:szCs w:val="16"/>
        </w:rPr>
      </w:pPr>
    </w:p>
    <w:sectPr w:rsidR="00440820" w:rsidRPr="00EF299B" w:rsidSect="00272BE1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931D" w14:textId="77777777" w:rsidR="00D37D0A" w:rsidRDefault="00D37D0A" w:rsidP="005C775F">
      <w:r>
        <w:separator/>
      </w:r>
    </w:p>
  </w:endnote>
  <w:endnote w:type="continuationSeparator" w:id="0">
    <w:p w14:paraId="283CFA2D" w14:textId="77777777" w:rsidR="00D37D0A" w:rsidRDefault="00D37D0A" w:rsidP="005C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E580" w14:textId="77777777" w:rsidR="00D37D0A" w:rsidRDefault="00D37D0A" w:rsidP="005C775F">
      <w:r>
        <w:separator/>
      </w:r>
    </w:p>
  </w:footnote>
  <w:footnote w:type="continuationSeparator" w:id="0">
    <w:p w14:paraId="3F750FC3" w14:textId="77777777" w:rsidR="00D37D0A" w:rsidRDefault="00D37D0A" w:rsidP="005C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816"/>
    <w:multiLevelType w:val="hybridMultilevel"/>
    <w:tmpl w:val="972267D4"/>
    <w:lvl w:ilvl="0" w:tplc="1B862CC2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E2943"/>
    <w:multiLevelType w:val="hybridMultilevel"/>
    <w:tmpl w:val="D0946FC2"/>
    <w:lvl w:ilvl="0" w:tplc="0576FFFA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D9636DC"/>
    <w:multiLevelType w:val="hybridMultilevel"/>
    <w:tmpl w:val="2EBAF2F2"/>
    <w:lvl w:ilvl="0" w:tplc="627C84D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E61AD"/>
    <w:multiLevelType w:val="hybridMultilevel"/>
    <w:tmpl w:val="F3CA4024"/>
    <w:lvl w:ilvl="0" w:tplc="CE0E91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C4E8E"/>
    <w:multiLevelType w:val="hybridMultilevel"/>
    <w:tmpl w:val="AC70EB90"/>
    <w:lvl w:ilvl="0" w:tplc="32DEC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56"/>
    <w:rsid w:val="000006A8"/>
    <w:rsid w:val="000365AD"/>
    <w:rsid w:val="0006163C"/>
    <w:rsid w:val="00064A34"/>
    <w:rsid w:val="00095356"/>
    <w:rsid w:val="000B2CCD"/>
    <w:rsid w:val="000F4F6A"/>
    <w:rsid w:val="00106493"/>
    <w:rsid w:val="00115883"/>
    <w:rsid w:val="001310AC"/>
    <w:rsid w:val="00162FF3"/>
    <w:rsid w:val="00163372"/>
    <w:rsid w:val="00181EDB"/>
    <w:rsid w:val="00192B1E"/>
    <w:rsid w:val="001D080E"/>
    <w:rsid w:val="002031F5"/>
    <w:rsid w:val="00246505"/>
    <w:rsid w:val="00252491"/>
    <w:rsid w:val="00256A8A"/>
    <w:rsid w:val="00256FB6"/>
    <w:rsid w:val="0026673D"/>
    <w:rsid w:val="002729C1"/>
    <w:rsid w:val="00272BE1"/>
    <w:rsid w:val="002907F2"/>
    <w:rsid w:val="002E5986"/>
    <w:rsid w:val="003137DB"/>
    <w:rsid w:val="00330478"/>
    <w:rsid w:val="0033460C"/>
    <w:rsid w:val="003672A5"/>
    <w:rsid w:val="00377D5A"/>
    <w:rsid w:val="003816F9"/>
    <w:rsid w:val="00383090"/>
    <w:rsid w:val="003A0AC3"/>
    <w:rsid w:val="003B097E"/>
    <w:rsid w:val="003D264C"/>
    <w:rsid w:val="00403F9E"/>
    <w:rsid w:val="00440820"/>
    <w:rsid w:val="00446722"/>
    <w:rsid w:val="004658B8"/>
    <w:rsid w:val="00467177"/>
    <w:rsid w:val="0048148C"/>
    <w:rsid w:val="004B17CE"/>
    <w:rsid w:val="004C0A27"/>
    <w:rsid w:val="004C2D90"/>
    <w:rsid w:val="004C3E6A"/>
    <w:rsid w:val="004D52F0"/>
    <w:rsid w:val="004E4F2A"/>
    <w:rsid w:val="004E59B9"/>
    <w:rsid w:val="004E616E"/>
    <w:rsid w:val="005535E1"/>
    <w:rsid w:val="00555803"/>
    <w:rsid w:val="0058364A"/>
    <w:rsid w:val="005A538E"/>
    <w:rsid w:val="005C775F"/>
    <w:rsid w:val="00603DE4"/>
    <w:rsid w:val="006120C7"/>
    <w:rsid w:val="0065380E"/>
    <w:rsid w:val="0066117D"/>
    <w:rsid w:val="0066215F"/>
    <w:rsid w:val="00667772"/>
    <w:rsid w:val="00671ABD"/>
    <w:rsid w:val="00683425"/>
    <w:rsid w:val="006A77FF"/>
    <w:rsid w:val="006A7F40"/>
    <w:rsid w:val="006C4270"/>
    <w:rsid w:val="006D62C7"/>
    <w:rsid w:val="006F461F"/>
    <w:rsid w:val="007021BF"/>
    <w:rsid w:val="00704B68"/>
    <w:rsid w:val="0071518B"/>
    <w:rsid w:val="00726E2E"/>
    <w:rsid w:val="00747D3B"/>
    <w:rsid w:val="007742A6"/>
    <w:rsid w:val="00786829"/>
    <w:rsid w:val="007B68D7"/>
    <w:rsid w:val="007C49D1"/>
    <w:rsid w:val="007C5DA4"/>
    <w:rsid w:val="008162E3"/>
    <w:rsid w:val="008467A7"/>
    <w:rsid w:val="008B1F13"/>
    <w:rsid w:val="008D5B03"/>
    <w:rsid w:val="008E392D"/>
    <w:rsid w:val="008E608D"/>
    <w:rsid w:val="008E6A0D"/>
    <w:rsid w:val="008F6FF3"/>
    <w:rsid w:val="009424A0"/>
    <w:rsid w:val="0099666E"/>
    <w:rsid w:val="009D2F84"/>
    <w:rsid w:val="00A037FA"/>
    <w:rsid w:val="00A15013"/>
    <w:rsid w:val="00A1665A"/>
    <w:rsid w:val="00A24148"/>
    <w:rsid w:val="00A324E4"/>
    <w:rsid w:val="00A4388E"/>
    <w:rsid w:val="00A46D5F"/>
    <w:rsid w:val="00A73A89"/>
    <w:rsid w:val="00A9463D"/>
    <w:rsid w:val="00AE0E6A"/>
    <w:rsid w:val="00B05D2B"/>
    <w:rsid w:val="00B07140"/>
    <w:rsid w:val="00B533A9"/>
    <w:rsid w:val="00B86B47"/>
    <w:rsid w:val="00BB2DA7"/>
    <w:rsid w:val="00BC4012"/>
    <w:rsid w:val="00BC791A"/>
    <w:rsid w:val="00C03D69"/>
    <w:rsid w:val="00C40B37"/>
    <w:rsid w:val="00C41657"/>
    <w:rsid w:val="00C5238B"/>
    <w:rsid w:val="00C53239"/>
    <w:rsid w:val="00C66DF3"/>
    <w:rsid w:val="00C66FAC"/>
    <w:rsid w:val="00C777FF"/>
    <w:rsid w:val="00C87A8C"/>
    <w:rsid w:val="00C92928"/>
    <w:rsid w:val="00C97133"/>
    <w:rsid w:val="00CC0F04"/>
    <w:rsid w:val="00CC24CA"/>
    <w:rsid w:val="00CF3E42"/>
    <w:rsid w:val="00D15A8D"/>
    <w:rsid w:val="00D37D0A"/>
    <w:rsid w:val="00D42639"/>
    <w:rsid w:val="00D46AD3"/>
    <w:rsid w:val="00D96048"/>
    <w:rsid w:val="00DA584F"/>
    <w:rsid w:val="00DA6468"/>
    <w:rsid w:val="00DC7A75"/>
    <w:rsid w:val="00DD0650"/>
    <w:rsid w:val="00DD70EC"/>
    <w:rsid w:val="00DE4B35"/>
    <w:rsid w:val="00E173CC"/>
    <w:rsid w:val="00E55176"/>
    <w:rsid w:val="00E73250"/>
    <w:rsid w:val="00E82812"/>
    <w:rsid w:val="00EB5A30"/>
    <w:rsid w:val="00EE2043"/>
    <w:rsid w:val="00EE2ECF"/>
    <w:rsid w:val="00EF1D80"/>
    <w:rsid w:val="00EF24C5"/>
    <w:rsid w:val="00EF299B"/>
    <w:rsid w:val="00EF2FDE"/>
    <w:rsid w:val="00F028BA"/>
    <w:rsid w:val="00F05150"/>
    <w:rsid w:val="00F314C2"/>
    <w:rsid w:val="00F73FEB"/>
    <w:rsid w:val="00FB271C"/>
    <w:rsid w:val="00FD0082"/>
    <w:rsid w:val="00FD1FB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72E22"/>
  <w15:chartTrackingRefBased/>
  <w15:docId w15:val="{0C5D0FF5-C80D-4AA4-8668-75E0DFD9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A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80E"/>
    <w:pPr>
      <w:tabs>
        <w:tab w:val="center" w:pos="4252"/>
        <w:tab w:val="right" w:pos="8504"/>
      </w:tabs>
      <w:snapToGrid w:val="0"/>
    </w:pPr>
    <w:rPr>
      <w:rFonts w:eastAsia="ＭＳ ゴシック"/>
      <w:sz w:val="18"/>
    </w:rPr>
  </w:style>
  <w:style w:type="paragraph" w:styleId="a5">
    <w:name w:val="Balloon Text"/>
    <w:basedOn w:val="a"/>
    <w:semiHidden/>
    <w:rsid w:val="0025249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5C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775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F17C8"/>
    <w:pPr>
      <w:ind w:leftChars="400" w:left="840"/>
    </w:pPr>
  </w:style>
  <w:style w:type="character" w:customStyle="1" w:styleId="a4">
    <w:name w:val="ヘッダー (文字)"/>
    <w:basedOn w:val="a0"/>
    <w:link w:val="a3"/>
    <w:rsid w:val="00FF17C8"/>
    <w:rPr>
      <w:rFonts w:eastAsia="ＭＳ ゴシック"/>
      <w:kern w:val="2"/>
      <w:sz w:val="18"/>
      <w:szCs w:val="24"/>
    </w:rPr>
  </w:style>
  <w:style w:type="table" w:styleId="a9">
    <w:name w:val="Table Grid"/>
    <w:basedOn w:val="a1"/>
    <w:rsid w:val="00DC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F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経営学部</vt:lpstr>
      <vt:lpstr>経営学部</vt:lpstr>
    </vt:vector>
  </TitlesOfParts>
  <Company>立教大学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経営学部</dc:title>
  <dc:subject/>
  <dc:creator>事務用パソコン　WindowsXP Pro</dc:creator>
  <cp:keywords/>
  <dc:description/>
  <cp:lastModifiedBy>野原　文子</cp:lastModifiedBy>
  <cp:revision>12</cp:revision>
  <cp:lastPrinted>2025-02-19T03:56:00Z</cp:lastPrinted>
  <dcterms:created xsi:type="dcterms:W3CDTF">2024-03-16T02:57:00Z</dcterms:created>
  <dcterms:modified xsi:type="dcterms:W3CDTF">2025-03-04T00:17:00Z</dcterms:modified>
</cp:coreProperties>
</file>